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AD52" w14:textId="3DEC6671" w:rsidR="008649F0" w:rsidRDefault="008649F0" w:rsidP="008649F0">
      <w:pPr>
        <w:rPr>
          <w:b/>
          <w:bCs/>
        </w:rPr>
      </w:pPr>
      <w:r w:rsidRPr="008649F0">
        <w:rPr>
          <w:b/>
          <w:bCs/>
        </w:rPr>
        <w:t xml:space="preserve">Data Analyst </w:t>
      </w:r>
    </w:p>
    <w:p w14:paraId="5BCE6F96" w14:textId="77777777" w:rsidR="008649F0" w:rsidRPr="008649F0" w:rsidRDefault="008649F0" w:rsidP="008649F0"/>
    <w:p w14:paraId="1B01DEF6" w14:textId="37E9E9C7" w:rsidR="008649F0" w:rsidRDefault="008649F0" w:rsidP="008649F0">
      <w:r w:rsidRPr="008649F0">
        <w:t xml:space="preserve">[Your Company Name] </w:t>
      </w:r>
      <w:r w:rsidR="001D2F67">
        <w:t>seeks</w:t>
      </w:r>
      <w:r w:rsidRPr="008649F0">
        <w:t xml:space="preserve"> a meticulous and insightful Data Analyst to join our team. This role is ideal for someone who excels at transforming data into meaningful insights that drive decision-making and business strategy.</w:t>
      </w:r>
    </w:p>
    <w:p w14:paraId="0540E49B" w14:textId="77777777" w:rsidR="008649F0" w:rsidRPr="008649F0" w:rsidRDefault="008649F0" w:rsidP="008649F0"/>
    <w:p w14:paraId="02D4A19E" w14:textId="77777777" w:rsidR="008649F0" w:rsidRDefault="008649F0" w:rsidP="008649F0">
      <w:r w:rsidRPr="008649F0">
        <w:rPr>
          <w:b/>
          <w:bCs/>
        </w:rPr>
        <w:t>Title:</w:t>
      </w:r>
      <w:r w:rsidRPr="008649F0">
        <w:t xml:space="preserve"> Data Analyst </w:t>
      </w:r>
    </w:p>
    <w:p w14:paraId="31D33160" w14:textId="67A367DE" w:rsidR="008649F0" w:rsidRDefault="008649F0" w:rsidP="008649F0">
      <w:r w:rsidRPr="008649F0">
        <w:rPr>
          <w:b/>
          <w:bCs/>
        </w:rPr>
        <w:t>Location:</w:t>
      </w:r>
      <w:r w:rsidRPr="008649F0">
        <w:t xml:space="preserve"> [Insert Location or specify if remote]</w:t>
      </w:r>
    </w:p>
    <w:p w14:paraId="3209F9D1" w14:textId="77777777" w:rsidR="008649F0" w:rsidRPr="008649F0" w:rsidRDefault="008649F0" w:rsidP="008649F0"/>
    <w:p w14:paraId="0E19F796" w14:textId="77777777" w:rsidR="008649F0" w:rsidRPr="008649F0" w:rsidRDefault="008649F0" w:rsidP="008649F0">
      <w:r w:rsidRPr="008649F0">
        <w:rPr>
          <w:b/>
          <w:bCs/>
        </w:rPr>
        <w:t>Key Responsibilities:</w:t>
      </w:r>
    </w:p>
    <w:p w14:paraId="153BE274" w14:textId="77777777" w:rsidR="008649F0" w:rsidRPr="008649F0" w:rsidRDefault="008649F0" w:rsidP="008649F0">
      <w:pPr>
        <w:numPr>
          <w:ilvl w:val="0"/>
          <w:numId w:val="1"/>
        </w:numPr>
      </w:pPr>
      <w:r w:rsidRPr="008649F0">
        <w:rPr>
          <w:b/>
          <w:bCs/>
        </w:rPr>
        <w:t>Data Collection and Analysis</w:t>
      </w:r>
      <w:r w:rsidRPr="008649F0">
        <w:t>: Collect, process, and perform statistical analyses on large datasets to identify trends, patterns, and insights.</w:t>
      </w:r>
    </w:p>
    <w:p w14:paraId="356B2F05" w14:textId="46FAB2BB" w:rsidR="008649F0" w:rsidRPr="008649F0" w:rsidRDefault="008649F0" w:rsidP="008649F0">
      <w:pPr>
        <w:numPr>
          <w:ilvl w:val="0"/>
          <w:numId w:val="1"/>
        </w:numPr>
      </w:pPr>
      <w:r w:rsidRPr="008649F0">
        <w:rPr>
          <w:b/>
          <w:bCs/>
        </w:rPr>
        <w:t>Reporting and Visualization</w:t>
      </w:r>
      <w:r w:rsidRPr="008649F0">
        <w:t>: Develop and present reports, dashboards, and visuali</w:t>
      </w:r>
      <w:r w:rsidR="001D2F67">
        <w:t>s</w:t>
      </w:r>
      <w:r w:rsidRPr="008649F0">
        <w:t>ations to communicate findings to stakeholders.</w:t>
      </w:r>
    </w:p>
    <w:p w14:paraId="6BF7931A" w14:textId="77777777" w:rsidR="008649F0" w:rsidRPr="008649F0" w:rsidRDefault="008649F0" w:rsidP="008649F0">
      <w:pPr>
        <w:numPr>
          <w:ilvl w:val="0"/>
          <w:numId w:val="1"/>
        </w:numPr>
      </w:pPr>
      <w:r w:rsidRPr="008649F0">
        <w:rPr>
          <w:b/>
          <w:bCs/>
        </w:rPr>
        <w:t>Collaborative Insights Generation</w:t>
      </w:r>
      <w:r w:rsidRPr="008649F0">
        <w:t>: Work closely with business units to understand their analytical needs and provide actionable insights to inform business strategies.</w:t>
      </w:r>
    </w:p>
    <w:p w14:paraId="13D346CE" w14:textId="77777777" w:rsidR="008649F0" w:rsidRPr="008649F0" w:rsidRDefault="008649F0" w:rsidP="008649F0">
      <w:pPr>
        <w:numPr>
          <w:ilvl w:val="0"/>
          <w:numId w:val="1"/>
        </w:numPr>
      </w:pPr>
      <w:r w:rsidRPr="008649F0">
        <w:rPr>
          <w:b/>
          <w:bCs/>
        </w:rPr>
        <w:t>Data Quality and Integrity</w:t>
      </w:r>
      <w:r w:rsidRPr="008649F0">
        <w:t>: Ensure the accuracy and integrity of data through rigorous cleaning and validation processes.</w:t>
      </w:r>
    </w:p>
    <w:p w14:paraId="2B501824" w14:textId="3B012DD0" w:rsidR="008649F0" w:rsidRDefault="008649F0" w:rsidP="008649F0">
      <w:pPr>
        <w:numPr>
          <w:ilvl w:val="0"/>
          <w:numId w:val="1"/>
        </w:numPr>
      </w:pPr>
      <w:r w:rsidRPr="008649F0">
        <w:rPr>
          <w:b/>
          <w:bCs/>
        </w:rPr>
        <w:t>Continuous Improvement and Innovation</w:t>
      </w:r>
      <w:r w:rsidRPr="008649F0">
        <w:t xml:space="preserve">: </w:t>
      </w:r>
      <w:r w:rsidR="001D2F67">
        <w:t>S</w:t>
      </w:r>
      <w:r w:rsidRPr="008649F0">
        <w:t>eek and implement new data analysis methodologies and technologies to enhance business insights.</w:t>
      </w:r>
    </w:p>
    <w:p w14:paraId="6E4BA91B" w14:textId="77777777" w:rsidR="008649F0" w:rsidRPr="008649F0" w:rsidRDefault="008649F0" w:rsidP="008649F0"/>
    <w:p w14:paraId="70D8E582" w14:textId="12FC9D31" w:rsidR="008649F0" w:rsidRDefault="00A455A1" w:rsidP="008649F0">
      <w:r>
        <w:rPr>
          <w:b/>
          <w:bCs/>
        </w:rPr>
        <w:t>About You</w:t>
      </w:r>
      <w:r w:rsidR="008649F0" w:rsidRPr="008649F0">
        <w:rPr>
          <w:b/>
          <w:bCs/>
        </w:rPr>
        <w:t>:</w:t>
      </w:r>
      <w:r w:rsidR="008649F0" w:rsidRPr="008649F0">
        <w:t xml:space="preserve"> </w:t>
      </w:r>
    </w:p>
    <w:p w14:paraId="39DCC982" w14:textId="77777777" w:rsidR="008649F0" w:rsidRDefault="008649F0" w:rsidP="008649F0">
      <w:pPr>
        <w:pStyle w:val="ListParagraph"/>
        <w:numPr>
          <w:ilvl w:val="0"/>
          <w:numId w:val="2"/>
        </w:numPr>
      </w:pPr>
      <w:r w:rsidRPr="008649F0">
        <w:t xml:space="preserve">Bachelor’s degree in Statistics, Mathematics, Computer Science, Economics, or a related field. </w:t>
      </w:r>
    </w:p>
    <w:p w14:paraId="39FA9D74" w14:textId="77777777" w:rsidR="008649F0" w:rsidRDefault="008649F0" w:rsidP="008649F0">
      <w:pPr>
        <w:pStyle w:val="ListParagraph"/>
        <w:numPr>
          <w:ilvl w:val="0"/>
          <w:numId w:val="2"/>
        </w:numPr>
      </w:pPr>
      <w:r w:rsidRPr="008649F0">
        <w:t xml:space="preserve">[Insert number, e.g., 2-4+] years of experience in a data analysis role. </w:t>
      </w:r>
    </w:p>
    <w:p w14:paraId="60E42AE1" w14:textId="335271A7" w:rsidR="008649F0" w:rsidRDefault="008649F0" w:rsidP="008649F0">
      <w:pPr>
        <w:pStyle w:val="ListParagraph"/>
        <w:numPr>
          <w:ilvl w:val="0"/>
          <w:numId w:val="2"/>
        </w:numPr>
      </w:pPr>
      <w:r w:rsidRPr="008649F0">
        <w:t>Proficiency in data analysis tools and programming languages (e.g., SQL, Python, R) and experience with data visuali</w:t>
      </w:r>
      <w:r w:rsidR="001D2F67">
        <w:t>s</w:t>
      </w:r>
      <w:r w:rsidRPr="008649F0">
        <w:t xml:space="preserve">ation tools (e.g., Tableau, Power BI). </w:t>
      </w:r>
    </w:p>
    <w:p w14:paraId="169CBFE6" w14:textId="101C3C76" w:rsidR="008649F0" w:rsidRDefault="008649F0" w:rsidP="008649F0">
      <w:pPr>
        <w:pStyle w:val="ListParagraph"/>
        <w:numPr>
          <w:ilvl w:val="0"/>
          <w:numId w:val="2"/>
        </w:numPr>
      </w:pPr>
      <w:r w:rsidRPr="008649F0">
        <w:t>Strong analytical skills with the ability to collect, organi</w:t>
      </w:r>
      <w:r w:rsidR="001D2F67">
        <w:t>s</w:t>
      </w:r>
      <w:r w:rsidRPr="008649F0">
        <w:t>e, analy</w:t>
      </w:r>
      <w:r w:rsidR="001D2F67">
        <w:t>s</w:t>
      </w:r>
      <w:r w:rsidRPr="008649F0">
        <w:t xml:space="preserve">e, and disseminate significant amounts of information with attention to detail and accuracy. </w:t>
      </w:r>
    </w:p>
    <w:p w14:paraId="1584AD52" w14:textId="02AFEBD4" w:rsidR="008649F0" w:rsidRDefault="008649F0" w:rsidP="008649F0">
      <w:pPr>
        <w:pStyle w:val="ListParagraph"/>
        <w:numPr>
          <w:ilvl w:val="0"/>
          <w:numId w:val="2"/>
        </w:numPr>
      </w:pPr>
      <w:r>
        <w:t>E</w:t>
      </w:r>
      <w:r w:rsidRPr="008649F0">
        <w:t xml:space="preserve">xcellent communication and interpersonal skills, with the ability to present complex data </w:t>
      </w:r>
      <w:r w:rsidR="001D2F67">
        <w:t>clearly and concisely</w:t>
      </w:r>
      <w:r w:rsidRPr="008649F0">
        <w:t xml:space="preserve">. </w:t>
      </w:r>
    </w:p>
    <w:p w14:paraId="3ABAE59C" w14:textId="542E767E" w:rsidR="008649F0" w:rsidRDefault="008649F0" w:rsidP="008649F0">
      <w:pPr>
        <w:pStyle w:val="ListParagraph"/>
        <w:numPr>
          <w:ilvl w:val="0"/>
          <w:numId w:val="2"/>
        </w:numPr>
      </w:pPr>
      <w:r w:rsidRPr="008649F0">
        <w:t>Relevant certifications in data analysis or business intelligence are a plus.</w:t>
      </w:r>
    </w:p>
    <w:p w14:paraId="17D3DB64" w14:textId="77777777" w:rsidR="008649F0" w:rsidRPr="008649F0" w:rsidRDefault="008649F0" w:rsidP="008649F0"/>
    <w:p w14:paraId="2F0764EB" w14:textId="77777777" w:rsidR="008649F0" w:rsidRDefault="008649F0" w:rsidP="008649F0">
      <w:r w:rsidRPr="008649F0">
        <w:rPr>
          <w:b/>
          <w:bCs/>
        </w:rPr>
        <w:t>Why [Your Company Name]?</w:t>
      </w:r>
      <w:r w:rsidRPr="008649F0">
        <w:t xml:space="preserve"> [Insert information about your company’s commitment to leveraging data for strategic decisions, the collaborative and innovative work environment, opportunities for growth and development, competitive benefits, and what makes your company an exceptional place to work.]</w:t>
      </w:r>
    </w:p>
    <w:p w14:paraId="43CEC3D9" w14:textId="77777777" w:rsidR="008649F0" w:rsidRPr="008649F0" w:rsidRDefault="008649F0" w:rsidP="008649F0"/>
    <w:p w14:paraId="49B75DA4" w14:textId="77777777" w:rsidR="008649F0" w:rsidRDefault="008649F0" w:rsidP="008649F0">
      <w:r w:rsidRPr="008649F0">
        <w:rPr>
          <w:b/>
          <w:bCs/>
        </w:rPr>
        <w:t>Application Process:</w:t>
      </w:r>
      <w:r w:rsidRPr="008649F0">
        <w:t xml:space="preserve"> [Insert application details, including where to apply, contact information, and any specific application instructions or documents required, such as a resume, cover letter, or portfolio of data projects.]</w:t>
      </w:r>
    </w:p>
    <w:p w14:paraId="14E9EFEC" w14:textId="77777777" w:rsidR="008649F0" w:rsidRPr="008649F0" w:rsidRDefault="008649F0" w:rsidP="008649F0"/>
    <w:p w14:paraId="1A90475B" w14:textId="791C8E48" w:rsidR="008649F0" w:rsidRPr="008649F0" w:rsidRDefault="008649F0" w:rsidP="008649F0">
      <w:r w:rsidRPr="008649F0">
        <w:t>[Your Company Name] is an equal</w:t>
      </w:r>
      <w:r w:rsidR="001D2F67">
        <w:t>-</w:t>
      </w:r>
      <w:r w:rsidRPr="008649F0">
        <w:t>opportunity employer that values diversity and inclusivity. We are excited to welcome a Data Analyst passionate about using data to inform and inspire business growth and innovation.</w:t>
      </w:r>
    </w:p>
    <w:p w14:paraId="6E7B5490"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460F"/>
    <w:multiLevelType w:val="hybridMultilevel"/>
    <w:tmpl w:val="0574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924A58"/>
    <w:multiLevelType w:val="multilevel"/>
    <w:tmpl w:val="AB5EC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3101323">
    <w:abstractNumId w:val="1"/>
  </w:num>
  <w:num w:numId="2" w16cid:durableId="1414208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F0"/>
    <w:rsid w:val="001D2F67"/>
    <w:rsid w:val="00667149"/>
    <w:rsid w:val="00802376"/>
    <w:rsid w:val="008649F0"/>
    <w:rsid w:val="00A455A1"/>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51FCAF9"/>
  <w15:chartTrackingRefBased/>
  <w15:docId w15:val="{1AA08C83-1B0D-EB4E-BE7A-A51E86AD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40792">
      <w:bodyDiv w:val="1"/>
      <w:marLeft w:val="0"/>
      <w:marRight w:val="0"/>
      <w:marTop w:val="0"/>
      <w:marBottom w:val="0"/>
      <w:divBdr>
        <w:top w:val="none" w:sz="0" w:space="0" w:color="auto"/>
        <w:left w:val="none" w:sz="0" w:space="0" w:color="auto"/>
        <w:bottom w:val="none" w:sz="0" w:space="0" w:color="auto"/>
        <w:right w:val="none" w:sz="0" w:space="0" w:color="auto"/>
      </w:divBdr>
    </w:div>
    <w:div w:id="14404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4</cp:revision>
  <dcterms:created xsi:type="dcterms:W3CDTF">2024-02-10T08:08:00Z</dcterms:created>
  <dcterms:modified xsi:type="dcterms:W3CDTF">2024-02-10T21:01:00Z</dcterms:modified>
</cp:coreProperties>
</file>